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F0A5" w14:textId="77777777" w:rsidR="006E7F13" w:rsidRDefault="00205160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  <w:lang w:val="fr-FR" w:eastAsia="zh-CN"/>
        </w:rPr>
      </w:pPr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74546D"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 w:eastAsia="zh-CN"/>
        </w:rPr>
        <w:t>個　人</w:t>
      </w:r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 w:eastAsia="zh-CN"/>
        </w:rPr>
        <w:t xml:space="preserve"> </w:t>
      </w:r>
    </w:p>
    <w:p w14:paraId="317AB446" w14:textId="77777777" w:rsidR="00E02EA8" w:rsidRPr="00E02EA8" w:rsidRDefault="00E02EA8" w:rsidP="00E02EA8">
      <w:pPr>
        <w:tabs>
          <w:tab w:val="left" w:pos="1800"/>
        </w:tabs>
        <w:jc w:val="right"/>
        <w:rPr>
          <w:rFonts w:asciiTheme="minorEastAsia" w:eastAsiaTheme="minorEastAsia" w:hAnsiTheme="minorEastAsia"/>
          <w:sz w:val="16"/>
          <w:szCs w:val="16"/>
          <w:bdr w:val="single" w:sz="4" w:space="0" w:color="auto"/>
          <w:lang w:val="fr-FR" w:eastAsia="zh-CN"/>
        </w:rPr>
      </w:pPr>
    </w:p>
    <w:p w14:paraId="4B629C19" w14:textId="77777777" w:rsidR="009F42DD" w:rsidRPr="00FE7B4F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 w:eastAsia="zh-CN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一般社団法人</w:t>
      </w:r>
      <w:r w:rsidR="006E7F13"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 </w:t>
      </w: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医療安全全国共同行動 </w:t>
      </w:r>
    </w:p>
    <w:p w14:paraId="210B4D8A" w14:textId="77777777" w:rsidR="00EB071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 w:eastAsia="zh-CN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賛助会員</w:t>
      </w:r>
      <w:r w:rsidR="00205160"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 </w:t>
      </w:r>
      <w:r w:rsidR="001F1D90" w:rsidRPr="00FE7B4F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入会申込書</w:t>
      </w:r>
    </w:p>
    <w:p w14:paraId="49AA7489" w14:textId="77777777" w:rsidR="00E02EA8" w:rsidRPr="00E02EA8" w:rsidRDefault="00E02EA8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16"/>
          <w:szCs w:val="16"/>
          <w:lang w:val="fr-FR" w:eastAsia="zh-CN"/>
        </w:rPr>
      </w:pPr>
    </w:p>
    <w:p w14:paraId="2B457799" w14:textId="77777777" w:rsidR="00762181" w:rsidRPr="0041656B" w:rsidRDefault="00762181" w:rsidP="00FE7B4F">
      <w:pPr>
        <w:tabs>
          <w:tab w:val="left" w:pos="1800"/>
        </w:tabs>
        <w:jc w:val="right"/>
        <w:rPr>
          <w:rFonts w:asciiTheme="minorEastAsia" w:eastAsiaTheme="minorEastAsia" w:hAnsiTheme="minorEastAsia"/>
          <w:sz w:val="26"/>
          <w:szCs w:val="26"/>
          <w:lang w:val="fr-FR" w:eastAsia="zh-CN"/>
        </w:rPr>
      </w:pPr>
      <w:r w:rsidRPr="0041656B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年　　月　　日</w:t>
      </w:r>
    </w:p>
    <w:p w14:paraId="2309FB88" w14:textId="77777777" w:rsidR="00205160" w:rsidRPr="00FE7B4F" w:rsidRDefault="00205160" w:rsidP="00205160">
      <w:pPr>
        <w:tabs>
          <w:tab w:val="left" w:pos="1800"/>
        </w:tabs>
        <w:ind w:right="560"/>
        <w:rPr>
          <w:rFonts w:asciiTheme="minorEastAsia" w:eastAsiaTheme="minorEastAsia" w:hAnsiTheme="minorEastAsia"/>
          <w:sz w:val="16"/>
          <w:szCs w:val="16"/>
          <w:lang w:val="fr-FR" w:eastAsia="zh-CN"/>
        </w:rPr>
      </w:pPr>
      <w:r w:rsidRPr="00FE7B4F">
        <w:rPr>
          <w:rFonts w:asciiTheme="minorEastAsia" w:eastAsiaTheme="minorEastAsia" w:hAnsiTheme="minorEastAsia" w:hint="eastAsia"/>
          <w:sz w:val="16"/>
          <w:szCs w:val="16"/>
          <w:lang w:val="fr-FR" w:eastAsia="zh-CN"/>
        </w:rPr>
        <w:t xml:space="preserve"> </w:t>
      </w:r>
    </w:p>
    <w:p w14:paraId="510346CE" w14:textId="77777777" w:rsidR="00762181" w:rsidRPr="00E02EA8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 w:eastAsia="zh-CN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医療安全全国共同行動</w:t>
      </w:r>
    </w:p>
    <w:p w14:paraId="05C021BC" w14:textId="5E861B16" w:rsidR="00762181" w:rsidRPr="00E02EA8" w:rsidRDefault="00762181" w:rsidP="00E02EA8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　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議　長　</w:t>
      </w:r>
      <w:r w:rsidR="007151B7">
        <w:rPr>
          <w:rFonts w:asciiTheme="minorEastAsia" w:eastAsiaTheme="minorEastAsia" w:hAnsiTheme="minorEastAsia" w:hint="eastAsia"/>
          <w:sz w:val="26"/>
          <w:szCs w:val="26"/>
          <w:lang w:val="fr-FR"/>
        </w:rPr>
        <w:t>小泉</w:t>
      </w:r>
      <w:r w:rsidR="006E7F13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151B7">
        <w:rPr>
          <w:rFonts w:asciiTheme="minorEastAsia" w:eastAsiaTheme="minorEastAsia" w:hAnsiTheme="minorEastAsia" w:hint="eastAsia"/>
          <w:sz w:val="26"/>
          <w:szCs w:val="26"/>
          <w:lang w:val="fr-FR"/>
        </w:rPr>
        <w:t>俊三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36DAD50E" w14:textId="77777777"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042C56ED" w14:textId="77777777"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340F7799" w14:textId="77777777" w:rsidR="00E02EA8" w:rsidRDefault="00A97A4A" w:rsidP="008F053C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14:paraId="506BF695" w14:textId="77777777" w:rsidR="009F42DD" w:rsidRPr="00E02EA8" w:rsidRDefault="00A97A4A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14:paraId="58DF8F57" w14:textId="77777777" w:rsidR="007D3B42" w:rsidRPr="00FE7B4F" w:rsidRDefault="007D3B42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138AD4F3" w14:textId="77777777" w:rsidR="009F42DD" w:rsidRPr="00FE7B4F" w:rsidRDefault="0074546D" w:rsidP="0041656B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所属・職種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・役職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</w:p>
    <w:p w14:paraId="501827AC" w14:textId="77777777" w:rsidR="009F42DD" w:rsidRPr="00FE7B4F" w:rsidRDefault="00B57714" w:rsidP="0041656B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氏  名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　　　　　　　　          </w:t>
      </w:r>
      <w:r w:rsidR="006C175F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印</w:t>
      </w:r>
    </w:p>
    <w:p w14:paraId="49B6D091" w14:textId="77777777" w:rsidR="009F42DD" w:rsidRPr="00FE7B4F" w:rsidRDefault="009F42DD" w:rsidP="0041656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056C37C6" w14:textId="77777777" w:rsidR="00DE2858" w:rsidRPr="00FE7B4F" w:rsidRDefault="00D31FC9" w:rsidP="0041656B">
      <w:pPr>
        <w:pStyle w:val="a3"/>
        <w:numPr>
          <w:ilvl w:val="0"/>
          <w:numId w:val="12"/>
        </w:numPr>
        <w:spacing w:line="276" w:lineRule="auto"/>
        <w:ind w:leftChars="0" w:left="99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: </w:t>
      </w:r>
      <w:r w:rsidR="00DE2858" w:rsidRPr="00FE7B4F">
        <w:rPr>
          <w:rFonts w:asciiTheme="minorEastAsia" w:eastAsiaTheme="minorEastAsia" w:hAnsiTheme="minorEastAsia" w:hint="eastAsia"/>
          <w:sz w:val="24"/>
          <w:szCs w:val="24"/>
        </w:rPr>
        <w:t>〒</w:t>
      </w:r>
    </w:p>
    <w:p w14:paraId="23A46C64" w14:textId="77777777" w:rsidR="00205160" w:rsidRPr="00FE7B4F" w:rsidRDefault="00205160" w:rsidP="0041656B">
      <w:pPr>
        <w:pStyle w:val="a3"/>
        <w:ind w:leftChars="0" w:left="150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DEFA69" w14:textId="77777777"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41656B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3760"/>
        </w:rPr>
        <w:t>電話番</w:t>
      </w:r>
      <w:r w:rsidRPr="0041656B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3760"/>
        </w:rPr>
        <w:t>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0639964B" w14:textId="77777777"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Pr="00FE7B4F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6A47705E" w14:textId="77777777" w:rsidR="00F76759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pacing w:val="3"/>
          <w:w w:val="71"/>
          <w:kern w:val="0"/>
          <w:sz w:val="24"/>
          <w:szCs w:val="24"/>
          <w:fitText w:val="1200" w:id="405973761"/>
        </w:rPr>
        <w:t>メールアドレ</w:t>
      </w:r>
      <w:r w:rsidRPr="00FE7B4F">
        <w:rPr>
          <w:rFonts w:asciiTheme="minorEastAsia" w:eastAsiaTheme="minorEastAsia" w:hAnsiTheme="minorEastAsia" w:hint="eastAsia"/>
          <w:spacing w:val="-8"/>
          <w:w w:val="71"/>
          <w:kern w:val="0"/>
          <w:sz w:val="24"/>
          <w:szCs w:val="24"/>
          <w:fitText w:val="1200" w:id="405973761"/>
        </w:rPr>
        <w:t>ス</w:t>
      </w:r>
      <w:r w:rsidR="00B57714" w:rsidRPr="00FE7B4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</w:rPr>
        <w:t>:</w:t>
      </w:r>
    </w:p>
    <w:p w14:paraId="51AEBE08" w14:textId="77777777" w:rsidR="00205160" w:rsidRPr="0041656B" w:rsidRDefault="00B666FC" w:rsidP="0041656B">
      <w:pPr>
        <w:spacing w:line="276" w:lineRule="auto"/>
        <w:ind w:left="3360" w:firstLineChars="50" w:firstLine="1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※氏名・住所・電話番号は必ずご記入ください</w:t>
      </w:r>
    </w:p>
    <w:p w14:paraId="37BD2AB9" w14:textId="77777777" w:rsidR="00F76759" w:rsidRPr="00FE7B4F" w:rsidRDefault="000D301D" w:rsidP="0041656B">
      <w:pPr>
        <w:spacing w:line="480" w:lineRule="auto"/>
        <w:ind w:left="840" w:hangingChars="400" w:hanging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zCs w:val="21"/>
          <w:lang w:val="fr-FR"/>
        </w:rPr>
        <w:t xml:space="preserve">                                                                                   </w:t>
      </w:r>
      <w:r w:rsidRPr="00FE7B4F">
        <w:rPr>
          <w:rFonts w:asciiTheme="minorEastAsia" w:eastAsiaTheme="minorEastAsia" w:hAnsiTheme="minorEastAsia" w:hint="eastAsia"/>
          <w:lang w:val="fr-FR"/>
        </w:rPr>
        <w:t xml:space="preserve">          </w:t>
      </w:r>
    </w:p>
    <w:tbl>
      <w:tblPr>
        <w:tblStyle w:val="ab"/>
        <w:tblW w:w="8535" w:type="dxa"/>
        <w:jc w:val="center"/>
        <w:tblLook w:val="04A0" w:firstRow="1" w:lastRow="0" w:firstColumn="1" w:lastColumn="0" w:noHBand="0" w:noVBand="1"/>
      </w:tblPr>
      <w:tblGrid>
        <w:gridCol w:w="4269"/>
        <w:gridCol w:w="1276"/>
        <w:gridCol w:w="2990"/>
      </w:tblGrid>
      <w:tr w:rsidR="00223762" w:rsidRPr="00FE7B4F" w14:paraId="7C169FC7" w14:textId="77777777" w:rsidTr="00836778">
        <w:trPr>
          <w:trHeight w:val="527"/>
          <w:jc w:val="center"/>
        </w:trPr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14:paraId="6F1CD1AC" w14:textId="77777777" w:rsidR="006E7F13" w:rsidRPr="00FE7B4F" w:rsidRDefault="00B666FC" w:rsidP="00292F75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年度</w:t>
            </w:r>
            <w:r w:rsidR="00292F75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 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賛助会費納入予定口数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4A4DA" w14:textId="77777777" w:rsidR="00022728" w:rsidRPr="00FE7B4F" w:rsidRDefault="00FE7B4F" w:rsidP="0083677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6E7F13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6E7F13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9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55124B" w14:textId="77777777" w:rsidR="00B666FC" w:rsidRDefault="006E7F13" w:rsidP="00FE7B4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FE7B4F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B57714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2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万円、1口以上で</w:t>
            </w:r>
          </w:p>
          <w:p w14:paraId="1CAB8B95" w14:textId="77777777" w:rsidR="006E7F13" w:rsidRPr="00FE7B4F" w:rsidRDefault="006E7F13" w:rsidP="00B666F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ご支援をお願いします</w:t>
            </w:r>
          </w:p>
        </w:tc>
      </w:tr>
    </w:tbl>
    <w:p w14:paraId="0AFC8E88" w14:textId="77777777" w:rsidR="00022728" w:rsidRPr="00FE7B4F" w:rsidRDefault="00022728" w:rsidP="00616446">
      <w:pPr>
        <w:rPr>
          <w:rFonts w:asciiTheme="minorEastAsia" w:eastAsiaTheme="minorEastAsia" w:hAnsiTheme="minorEastAsia"/>
          <w:kern w:val="0"/>
          <w:sz w:val="6"/>
          <w:szCs w:val="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3402"/>
      </w:tblGrid>
      <w:tr w:rsidR="00223762" w:rsidRPr="00FE7B4F" w14:paraId="31328919" w14:textId="77777777" w:rsidTr="00B666FC">
        <w:trPr>
          <w:trHeight w:val="612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5F4A6FD" w14:textId="77777777" w:rsidR="00FE7B4F" w:rsidRDefault="00B57714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貴方のお名前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を</w:t>
            </w:r>
            <w:r w:rsidR="00223762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14:paraId="65B6F87F" w14:textId="77777777" w:rsidR="006E7F13" w:rsidRPr="00FE7B4F" w:rsidRDefault="00223762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6C175F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</w:t>
            </w: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81001" w14:textId="77777777"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AD779" w14:textId="77777777"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690005" w14:textId="77777777" w:rsidR="006E7F13" w:rsidRPr="00FE7B4F" w:rsidRDefault="00223762" w:rsidP="00205160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205160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○</w:t>
            </w: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14:paraId="7AC25048" w14:textId="77777777" w:rsidR="006E7F13" w:rsidRPr="00FE7B4F" w:rsidRDefault="006E7F13" w:rsidP="00022728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6E7F13" w:rsidRPr="00FE7B4F" w:rsidSect="00FE7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B2FC" w14:textId="77777777" w:rsidR="008A3EB5" w:rsidRDefault="008A3EB5" w:rsidP="001B6385">
      <w:r>
        <w:separator/>
      </w:r>
    </w:p>
  </w:endnote>
  <w:endnote w:type="continuationSeparator" w:id="0">
    <w:p w14:paraId="33CE0F08" w14:textId="77777777" w:rsidR="008A3EB5" w:rsidRDefault="008A3EB5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CFF2" w14:textId="77777777" w:rsidR="008A3EB5" w:rsidRDefault="008A3EB5" w:rsidP="001B6385">
      <w:r>
        <w:separator/>
      </w:r>
    </w:p>
  </w:footnote>
  <w:footnote w:type="continuationSeparator" w:id="0">
    <w:p w14:paraId="369C6C4F" w14:textId="77777777" w:rsidR="008A3EB5" w:rsidRDefault="008A3EB5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100363">
    <w:abstractNumId w:val="3"/>
  </w:num>
  <w:num w:numId="2" w16cid:durableId="673992489">
    <w:abstractNumId w:val="6"/>
  </w:num>
  <w:num w:numId="3" w16cid:durableId="1250655526">
    <w:abstractNumId w:val="7"/>
  </w:num>
  <w:num w:numId="4" w16cid:durableId="1782721926">
    <w:abstractNumId w:val="11"/>
  </w:num>
  <w:num w:numId="5" w16cid:durableId="878399277">
    <w:abstractNumId w:val="0"/>
  </w:num>
  <w:num w:numId="6" w16cid:durableId="2014143102">
    <w:abstractNumId w:val="8"/>
  </w:num>
  <w:num w:numId="7" w16cid:durableId="642009147">
    <w:abstractNumId w:val="5"/>
  </w:num>
  <w:num w:numId="8" w16cid:durableId="626812428">
    <w:abstractNumId w:val="4"/>
  </w:num>
  <w:num w:numId="9" w16cid:durableId="2080903069">
    <w:abstractNumId w:val="1"/>
  </w:num>
  <w:num w:numId="10" w16cid:durableId="1605383079">
    <w:abstractNumId w:val="10"/>
  </w:num>
  <w:num w:numId="11" w16cid:durableId="145635298">
    <w:abstractNumId w:val="2"/>
  </w:num>
  <w:num w:numId="12" w16cid:durableId="126048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F1D90"/>
    <w:rsid w:val="001F313A"/>
    <w:rsid w:val="00205160"/>
    <w:rsid w:val="00223762"/>
    <w:rsid w:val="00292F75"/>
    <w:rsid w:val="003D3025"/>
    <w:rsid w:val="003F1D37"/>
    <w:rsid w:val="00405EDF"/>
    <w:rsid w:val="00406B54"/>
    <w:rsid w:val="0041656B"/>
    <w:rsid w:val="004773B6"/>
    <w:rsid w:val="005026C1"/>
    <w:rsid w:val="005C1C8E"/>
    <w:rsid w:val="00616446"/>
    <w:rsid w:val="006C175F"/>
    <w:rsid w:val="006E7F13"/>
    <w:rsid w:val="00710116"/>
    <w:rsid w:val="007151B7"/>
    <w:rsid w:val="00721C59"/>
    <w:rsid w:val="0074546D"/>
    <w:rsid w:val="00762181"/>
    <w:rsid w:val="007C702D"/>
    <w:rsid w:val="007D3B42"/>
    <w:rsid w:val="00836778"/>
    <w:rsid w:val="00896ED0"/>
    <w:rsid w:val="008A3EB5"/>
    <w:rsid w:val="008B09C2"/>
    <w:rsid w:val="008F053C"/>
    <w:rsid w:val="008F0F0D"/>
    <w:rsid w:val="00940781"/>
    <w:rsid w:val="009A2833"/>
    <w:rsid w:val="009A34C6"/>
    <w:rsid w:val="009B13C1"/>
    <w:rsid w:val="009D539E"/>
    <w:rsid w:val="009E17F4"/>
    <w:rsid w:val="009F42DD"/>
    <w:rsid w:val="00A77F00"/>
    <w:rsid w:val="00A97A4A"/>
    <w:rsid w:val="00AC6AD4"/>
    <w:rsid w:val="00AF56C5"/>
    <w:rsid w:val="00B57714"/>
    <w:rsid w:val="00B666FC"/>
    <w:rsid w:val="00B833E6"/>
    <w:rsid w:val="00BA0DA1"/>
    <w:rsid w:val="00BB6492"/>
    <w:rsid w:val="00C866D9"/>
    <w:rsid w:val="00D00A8D"/>
    <w:rsid w:val="00D31FC9"/>
    <w:rsid w:val="00DC7CE5"/>
    <w:rsid w:val="00DE2858"/>
    <w:rsid w:val="00E02EA8"/>
    <w:rsid w:val="00EB0717"/>
    <w:rsid w:val="00F76759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2198B"/>
  <w15:docId w15:val="{D40E5E58-EF0C-4016-B4DF-552A68F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9987-BC5B-4298-A8A7-F28009CF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staff02</cp:lastModifiedBy>
  <cp:revision>18</cp:revision>
  <cp:lastPrinted>2014-12-26T02:04:00Z</cp:lastPrinted>
  <dcterms:created xsi:type="dcterms:W3CDTF">2014-12-25T01:07:00Z</dcterms:created>
  <dcterms:modified xsi:type="dcterms:W3CDTF">2022-07-25T08:26:00Z</dcterms:modified>
</cp:coreProperties>
</file>